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A3" w:rsidRPr="00994AA3" w:rsidRDefault="00314C36" w:rsidP="00994AA3">
      <w:pPr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</w:p>
    <w:p w:rsidR="0088554F" w:rsidRDefault="0088554F" w:rsidP="0088554F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850FDF">
        <w:rPr>
          <w:rFonts w:ascii="Calibri" w:eastAsia="Calibri" w:hAnsi="Calibri" w:cs="Times New Roman"/>
          <w:sz w:val="24"/>
          <w:szCs w:val="24"/>
        </w:rPr>
        <w:t>Harmonogram pracy z uczestnikam</w:t>
      </w:r>
      <w:r w:rsidR="00745F39" w:rsidRPr="00850FDF">
        <w:rPr>
          <w:rFonts w:ascii="Calibri" w:eastAsia="Calibri" w:hAnsi="Calibri" w:cs="Times New Roman"/>
          <w:sz w:val="24"/>
          <w:szCs w:val="24"/>
        </w:rPr>
        <w:t>i Klubu Seniora w Andrespolu w r</w:t>
      </w:r>
      <w:r w:rsidRPr="00850FDF">
        <w:rPr>
          <w:rFonts w:ascii="Calibri" w:eastAsia="Calibri" w:hAnsi="Calibri" w:cs="Times New Roman"/>
          <w:sz w:val="24"/>
          <w:szCs w:val="24"/>
        </w:rPr>
        <w:t xml:space="preserve">amach C.U.S.” Wisienka” </w:t>
      </w:r>
      <w:r w:rsidRPr="00850FDF">
        <w:rPr>
          <w:rFonts w:ascii="Calibri" w:eastAsia="Calibri" w:hAnsi="Calibri" w:cs="Times New Roman"/>
          <w:sz w:val="24"/>
          <w:szCs w:val="24"/>
        </w:rPr>
        <w:br/>
        <w:t>w m-cu  styczeń 2019 roku</w:t>
      </w:r>
    </w:p>
    <w:p w:rsidR="00850FDF" w:rsidRPr="00850FDF" w:rsidRDefault="00850FDF" w:rsidP="0088554F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1"/>
        <w:tblW w:w="9750" w:type="dxa"/>
        <w:tblInd w:w="0" w:type="dxa"/>
        <w:tblLayout w:type="fixed"/>
        <w:tblLook w:val="04A0"/>
      </w:tblPr>
      <w:tblGrid>
        <w:gridCol w:w="1809"/>
        <w:gridCol w:w="1843"/>
        <w:gridCol w:w="2127"/>
        <w:gridCol w:w="1986"/>
        <w:gridCol w:w="1985"/>
      </w:tblGrid>
      <w:tr w:rsidR="0088554F" w:rsidRPr="00850FDF" w:rsidTr="004755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02.I.2019r.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03.I.2019r.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04.I.2019r.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07.I.2019r.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08.I.2019r.</w:t>
            </w:r>
          </w:p>
        </w:tc>
      </w:tr>
      <w:tr w:rsidR="0088554F" w:rsidRPr="00850FDF" w:rsidTr="004755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color w:val="000000" w:themeColor="text1"/>
                <w:sz w:val="24"/>
                <w:szCs w:val="24"/>
              </w:rPr>
            </w:pPr>
            <w:r w:rsidRPr="00850FDF">
              <w:rPr>
                <w:color w:val="000000" w:themeColor="text1"/>
                <w:sz w:val="24"/>
                <w:szCs w:val="24"/>
              </w:rPr>
              <w:t>9.00</w:t>
            </w:r>
            <w:r w:rsidR="00850FDF">
              <w:rPr>
                <w:color w:val="000000" w:themeColor="text1"/>
                <w:sz w:val="24"/>
                <w:szCs w:val="24"/>
              </w:rPr>
              <w:t xml:space="preserve"> -14.00 M</w:t>
            </w:r>
            <w:r w:rsidRPr="00850FDF">
              <w:rPr>
                <w:color w:val="000000" w:themeColor="text1"/>
                <w:sz w:val="24"/>
                <w:szCs w:val="24"/>
              </w:rPr>
              <w:t>asaż</w:t>
            </w:r>
          </w:p>
          <w:p w:rsidR="0088554F" w:rsidRPr="00850FDF" w:rsidRDefault="0088554F" w:rsidP="0088554F">
            <w:pPr>
              <w:rPr>
                <w:color w:val="000000" w:themeColor="text1"/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  <w:r w:rsidRPr="00850FDF">
              <w:rPr>
                <w:color w:val="000000" w:themeColor="text1"/>
                <w:sz w:val="24"/>
                <w:szCs w:val="24"/>
              </w:rPr>
              <w:t>11.00 -16.00</w:t>
            </w:r>
            <w:r w:rsidRPr="00850FDF">
              <w:rPr>
                <w:color w:val="000000" w:themeColor="text1"/>
                <w:sz w:val="24"/>
                <w:szCs w:val="24"/>
              </w:rPr>
              <w:br/>
              <w:t xml:space="preserve">Zajęcia plastyczne (filcowanie wełny) </w:t>
            </w:r>
          </w:p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9.00 -11.30</w:t>
            </w:r>
          </w:p>
          <w:p w:rsidR="0088554F" w:rsidRPr="00850FDF" w:rsidRDefault="00850FDF" w:rsidP="0088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  <w:r w:rsidR="0088554F" w:rsidRPr="00850FDF">
              <w:rPr>
                <w:sz w:val="24"/>
                <w:szCs w:val="24"/>
              </w:rPr>
              <w:br/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9.00 -14.00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Zajęcia plastyczne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color w:val="000000" w:themeColor="text1"/>
                <w:sz w:val="24"/>
                <w:szCs w:val="24"/>
              </w:rPr>
              <w:t>(filcowanie wełny)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9.00 -14.00</w:t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10.00-11.00</w:t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Spotkanie z d</w:t>
            </w:r>
            <w:r w:rsidR="0088554F" w:rsidRPr="00850FDF">
              <w:rPr>
                <w:sz w:val="24"/>
                <w:szCs w:val="24"/>
              </w:rPr>
              <w:t>ietetyk</w:t>
            </w:r>
            <w:r w:rsidRPr="00850FDF">
              <w:rPr>
                <w:sz w:val="24"/>
                <w:szCs w:val="24"/>
              </w:rPr>
              <w:t>iem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13.15-14.30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Spotkanie z lekarzem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konsultacje indywidualne</w:t>
            </w:r>
          </w:p>
          <w:p w:rsidR="0088554F" w:rsidRPr="00850FDF" w:rsidRDefault="0088554F" w:rsidP="0088554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10.00-15.00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 xml:space="preserve">Zajęcia z psychologiem-praca </w:t>
            </w:r>
            <w:r w:rsidRPr="00850FDF">
              <w:rPr>
                <w:sz w:val="24"/>
                <w:szCs w:val="24"/>
              </w:rPr>
              <w:br/>
              <w:t>z grupą</w:t>
            </w:r>
          </w:p>
        </w:tc>
      </w:tr>
      <w:tr w:rsidR="0088554F" w:rsidRPr="00850FDF" w:rsidTr="004755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 xml:space="preserve"> 9.I.2019r.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10.I.2019r.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11.I.2019r.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14.I.2019r.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15.I.2019r.</w:t>
            </w:r>
          </w:p>
        </w:tc>
      </w:tr>
      <w:tr w:rsidR="0088554F" w:rsidRPr="00850FDF" w:rsidTr="004755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39" w:rsidRPr="00850FDF" w:rsidRDefault="00745F39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 xml:space="preserve">11.00-16.00 </w:t>
            </w:r>
          </w:p>
          <w:p w:rsidR="0088554F" w:rsidRPr="00850FDF" w:rsidRDefault="00850FDF" w:rsidP="00885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8554F" w:rsidRPr="00850FDF">
              <w:rPr>
                <w:sz w:val="24"/>
                <w:szCs w:val="24"/>
              </w:rPr>
              <w:t>ajęcia</w:t>
            </w:r>
            <w:r w:rsidR="00745F39" w:rsidRPr="00850FDF">
              <w:rPr>
                <w:sz w:val="24"/>
                <w:szCs w:val="24"/>
              </w:rPr>
              <w:t xml:space="preserve"> z plastykiem (filcowanie wełny</w:t>
            </w:r>
            <w:r w:rsidR="0088554F" w:rsidRPr="00850FD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39" w:rsidRPr="00850FDF" w:rsidRDefault="00745F39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9.00-11.30</w:t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39" w:rsidRPr="00850FDF" w:rsidRDefault="00745F39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 xml:space="preserve">Zajęcia  z </w:t>
            </w:r>
            <w:r w:rsidR="00745F39" w:rsidRPr="00850FDF">
              <w:rPr>
                <w:sz w:val="24"/>
                <w:szCs w:val="24"/>
              </w:rPr>
              <w:t>plastykiem - (filcowanie wełny</w:t>
            </w:r>
            <w:r w:rsidRPr="00850FDF">
              <w:rPr>
                <w:sz w:val="24"/>
                <w:szCs w:val="24"/>
              </w:rPr>
              <w:t>)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39" w:rsidRPr="00850FDF" w:rsidRDefault="00745F39" w:rsidP="0088554F">
            <w:pPr>
              <w:rPr>
                <w:sz w:val="24"/>
                <w:szCs w:val="24"/>
              </w:rPr>
            </w:pP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10.00-11.00</w:t>
            </w:r>
            <w:r w:rsidRPr="00850FDF">
              <w:rPr>
                <w:sz w:val="24"/>
                <w:szCs w:val="24"/>
              </w:rPr>
              <w:br/>
              <w:t>Z</w:t>
            </w:r>
            <w:r w:rsidR="0088554F" w:rsidRPr="00850FDF">
              <w:rPr>
                <w:sz w:val="24"/>
                <w:szCs w:val="24"/>
              </w:rPr>
              <w:t>ajęcia z dietetykiem</w:t>
            </w:r>
            <w:r w:rsidR="0088554F" w:rsidRPr="00850FDF">
              <w:rPr>
                <w:sz w:val="24"/>
                <w:szCs w:val="24"/>
              </w:rPr>
              <w:br/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</w:p>
          <w:p w:rsidR="0088554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Masaż</w:t>
            </w:r>
          </w:p>
          <w:p w:rsidR="00850FDF" w:rsidRPr="00850FDF" w:rsidRDefault="00850FD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13.15-14.30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Spotkanie z lekarzem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konsultacje indywidualne</w:t>
            </w:r>
          </w:p>
          <w:p w:rsidR="0088554F" w:rsidRDefault="0088554F" w:rsidP="0088554F">
            <w:pPr>
              <w:rPr>
                <w:sz w:val="24"/>
                <w:szCs w:val="24"/>
              </w:rPr>
            </w:pPr>
          </w:p>
          <w:p w:rsidR="00850FDF" w:rsidRPr="00850FDF" w:rsidRDefault="00850FDF" w:rsidP="008855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39" w:rsidRPr="00850FDF" w:rsidRDefault="00745F39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10.00-15.00</w:t>
            </w:r>
          </w:p>
          <w:p w:rsidR="0088554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Zajęcia z psychologiem</w:t>
            </w:r>
            <w:r w:rsidRPr="00850FDF">
              <w:rPr>
                <w:sz w:val="24"/>
                <w:szCs w:val="24"/>
              </w:rPr>
              <w:br/>
              <w:t xml:space="preserve">konsultacje indywidualne  </w:t>
            </w:r>
          </w:p>
          <w:p w:rsidR="00850FDF" w:rsidRDefault="00850FDF" w:rsidP="0088554F">
            <w:pPr>
              <w:rPr>
                <w:sz w:val="24"/>
                <w:szCs w:val="24"/>
              </w:rPr>
            </w:pPr>
          </w:p>
          <w:p w:rsidR="00850FDF" w:rsidRDefault="00850FDF" w:rsidP="0088554F">
            <w:pPr>
              <w:rPr>
                <w:sz w:val="24"/>
                <w:szCs w:val="24"/>
              </w:rPr>
            </w:pPr>
          </w:p>
          <w:p w:rsidR="00850FDF" w:rsidRDefault="00850FDF" w:rsidP="0088554F">
            <w:pPr>
              <w:rPr>
                <w:sz w:val="24"/>
                <w:szCs w:val="24"/>
              </w:rPr>
            </w:pPr>
          </w:p>
          <w:p w:rsidR="00850FDF" w:rsidRDefault="00850FDF" w:rsidP="0088554F">
            <w:pPr>
              <w:rPr>
                <w:sz w:val="24"/>
                <w:szCs w:val="24"/>
              </w:rPr>
            </w:pPr>
          </w:p>
          <w:p w:rsidR="00850FDF" w:rsidRDefault="00850FDF" w:rsidP="0088554F">
            <w:pPr>
              <w:rPr>
                <w:sz w:val="24"/>
                <w:szCs w:val="24"/>
              </w:rPr>
            </w:pPr>
          </w:p>
          <w:p w:rsidR="00850FDF" w:rsidRDefault="00850FDF" w:rsidP="0088554F">
            <w:pPr>
              <w:rPr>
                <w:sz w:val="24"/>
                <w:szCs w:val="24"/>
              </w:rPr>
            </w:pPr>
          </w:p>
          <w:p w:rsidR="00850FDF" w:rsidRPr="00850FDF" w:rsidRDefault="00850FDF" w:rsidP="0088554F">
            <w:pPr>
              <w:rPr>
                <w:sz w:val="24"/>
                <w:szCs w:val="24"/>
              </w:rPr>
            </w:pPr>
          </w:p>
        </w:tc>
      </w:tr>
      <w:tr w:rsidR="0088554F" w:rsidRPr="00850FDF" w:rsidTr="004755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lastRenderedPageBreak/>
              <w:t>16.I.2019r.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17.I.2019r.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18.I.2019r.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21.I.2019r.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22.I.2019r.</w:t>
            </w:r>
          </w:p>
        </w:tc>
      </w:tr>
      <w:tr w:rsidR="0088554F" w:rsidRPr="00850FDF" w:rsidTr="004755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11.00-16.00</w:t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Z</w:t>
            </w:r>
            <w:r w:rsidR="0088554F" w:rsidRPr="00850FDF">
              <w:rPr>
                <w:sz w:val="24"/>
                <w:szCs w:val="24"/>
              </w:rPr>
              <w:t>ajęcia z plastykiem</w:t>
            </w:r>
            <w:r w:rsidRPr="00850FDF">
              <w:rPr>
                <w:sz w:val="24"/>
                <w:szCs w:val="24"/>
              </w:rPr>
              <w:t xml:space="preserve"> (filcowanie wełny)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9.00-11.30 masaż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13.15-14.30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Spotkanie z lekarzem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prelekcja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Z</w:t>
            </w:r>
            <w:r w:rsidR="0088554F" w:rsidRPr="00850FDF">
              <w:rPr>
                <w:sz w:val="24"/>
                <w:szCs w:val="24"/>
              </w:rPr>
              <w:t xml:space="preserve">ajęcia z plastykiem </w:t>
            </w:r>
            <w:r w:rsidRPr="00850FDF">
              <w:rPr>
                <w:sz w:val="24"/>
                <w:szCs w:val="24"/>
              </w:rPr>
              <w:t>(filcowanie wełny)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10.00-11.00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Spotkanie z dietetykiem</w:t>
            </w:r>
            <w:r w:rsidRPr="00850FDF">
              <w:rPr>
                <w:sz w:val="24"/>
                <w:szCs w:val="24"/>
              </w:rPr>
              <w:br/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  <w:r w:rsidRPr="00850FDF">
              <w:rPr>
                <w:sz w:val="24"/>
                <w:szCs w:val="24"/>
              </w:rPr>
              <w:br/>
              <w:t>masaż</w:t>
            </w:r>
            <w:r w:rsidRPr="00850FDF">
              <w:rPr>
                <w:sz w:val="24"/>
                <w:szCs w:val="24"/>
              </w:rPr>
              <w:br/>
              <w:t>13.15-14.30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Spotkanie z lekarzem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konsultacje indywidualne</w:t>
            </w:r>
          </w:p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10.00-15.00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 xml:space="preserve">Zajęcia z psychologiem </w:t>
            </w:r>
            <w:r w:rsidRPr="00850FDF">
              <w:rPr>
                <w:sz w:val="24"/>
                <w:szCs w:val="24"/>
              </w:rPr>
              <w:br/>
              <w:t>zajęcia w grupie</w:t>
            </w:r>
          </w:p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745F39" w:rsidRPr="00850FDF" w:rsidRDefault="00745F39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745F39" w:rsidRPr="00850FDF" w:rsidRDefault="00745F39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745F39" w:rsidRPr="00850FDF" w:rsidRDefault="00745F39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745F39" w:rsidRPr="00850FDF" w:rsidRDefault="00745F39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745F39" w:rsidRPr="00850FDF" w:rsidRDefault="00745F39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745F39" w:rsidRPr="00850FDF" w:rsidRDefault="00745F39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88554F" w:rsidRPr="00850FDF" w:rsidTr="004755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23.I.2019r.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24.I.2019r.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25.I.2019r.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28.I.2019r.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29.01.2019</w:t>
            </w:r>
          </w:p>
        </w:tc>
      </w:tr>
      <w:tr w:rsidR="0088554F" w:rsidRPr="00850FDF" w:rsidTr="00475595">
        <w:trPr>
          <w:trHeight w:val="21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  <w:r w:rsidRPr="00850FDF">
              <w:rPr>
                <w:sz w:val="24"/>
                <w:szCs w:val="24"/>
              </w:rPr>
              <w:br/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  <w:r w:rsidR="0088554F" w:rsidRPr="00850FDF">
              <w:rPr>
                <w:sz w:val="24"/>
                <w:szCs w:val="24"/>
              </w:rPr>
              <w:br/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11.00-16.00</w:t>
            </w:r>
            <w:r w:rsidRPr="00850FDF">
              <w:rPr>
                <w:sz w:val="24"/>
                <w:szCs w:val="24"/>
              </w:rPr>
              <w:br/>
              <w:t>Z</w:t>
            </w:r>
            <w:r w:rsidR="0088554F" w:rsidRPr="00850FDF">
              <w:rPr>
                <w:sz w:val="24"/>
                <w:szCs w:val="24"/>
              </w:rPr>
              <w:t>ajęcia z plastykiem</w:t>
            </w:r>
            <w:r w:rsidRPr="00850FDF">
              <w:rPr>
                <w:sz w:val="24"/>
                <w:szCs w:val="24"/>
              </w:rPr>
              <w:t xml:space="preserve"> (maski karnawałowe)</w:t>
            </w:r>
          </w:p>
          <w:p w:rsidR="0088554F" w:rsidRPr="00850FDF" w:rsidRDefault="0088554F" w:rsidP="0088554F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9.00-11.30</w:t>
            </w:r>
            <w:r w:rsidRPr="00850FDF">
              <w:rPr>
                <w:sz w:val="24"/>
                <w:szCs w:val="24"/>
              </w:rPr>
              <w:br/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745F39" w:rsidP="0088554F">
            <w:pPr>
              <w:spacing w:after="200" w:line="276" w:lineRule="auto"/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  <w:r w:rsidRPr="00850FDF">
              <w:rPr>
                <w:sz w:val="24"/>
                <w:szCs w:val="24"/>
              </w:rPr>
              <w:br/>
              <w:t>Z</w:t>
            </w:r>
            <w:r w:rsidR="0088554F" w:rsidRPr="00850FDF">
              <w:rPr>
                <w:sz w:val="24"/>
                <w:szCs w:val="24"/>
              </w:rPr>
              <w:t>ajęcia z plastykiem</w:t>
            </w:r>
            <w:r w:rsidRPr="00850FDF">
              <w:rPr>
                <w:sz w:val="24"/>
                <w:szCs w:val="24"/>
              </w:rPr>
              <w:t xml:space="preserve"> (maski karnawałowe)</w:t>
            </w:r>
            <w:r w:rsidR="0088554F" w:rsidRPr="00850FDF">
              <w:rPr>
                <w:sz w:val="24"/>
                <w:szCs w:val="24"/>
              </w:rPr>
              <w:br/>
            </w:r>
            <w:r w:rsidR="0088554F" w:rsidRPr="00850FDF">
              <w:rPr>
                <w:sz w:val="24"/>
                <w:szCs w:val="24"/>
              </w:rPr>
              <w:br/>
            </w:r>
            <w:r w:rsidRPr="00850FDF">
              <w:rPr>
                <w:sz w:val="24"/>
                <w:szCs w:val="24"/>
              </w:rPr>
              <w:t xml:space="preserve">10.00-11.00 </w:t>
            </w:r>
            <w:r w:rsidRPr="00850FDF">
              <w:rPr>
                <w:sz w:val="24"/>
                <w:szCs w:val="24"/>
              </w:rPr>
              <w:br/>
              <w:t>Zajęcia</w:t>
            </w:r>
            <w:r w:rsidR="0088554F" w:rsidRPr="00850FDF">
              <w:rPr>
                <w:sz w:val="24"/>
                <w:szCs w:val="24"/>
              </w:rPr>
              <w:t xml:space="preserve"> z dietetykiem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  <w:r w:rsidRPr="00850FDF">
              <w:rPr>
                <w:sz w:val="24"/>
                <w:szCs w:val="24"/>
              </w:rPr>
              <w:br/>
              <w:t>M</w:t>
            </w:r>
            <w:r w:rsidR="0088554F" w:rsidRPr="00850FDF">
              <w:rPr>
                <w:sz w:val="24"/>
                <w:szCs w:val="24"/>
              </w:rPr>
              <w:t>asaż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10.00-11.00</w:t>
            </w:r>
            <w:r w:rsidRPr="00850FDF">
              <w:rPr>
                <w:sz w:val="24"/>
                <w:szCs w:val="24"/>
              </w:rPr>
              <w:br/>
              <w:t>zajęcia z dietetykiem</w:t>
            </w:r>
          </w:p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br/>
              <w:t>13.15-14.30</w:t>
            </w:r>
            <w:r w:rsidRPr="00850FDF">
              <w:rPr>
                <w:sz w:val="24"/>
                <w:szCs w:val="24"/>
              </w:rPr>
              <w:br/>
              <w:t>S</w:t>
            </w:r>
            <w:r w:rsidR="0088554F" w:rsidRPr="00850FDF">
              <w:rPr>
                <w:sz w:val="24"/>
                <w:szCs w:val="24"/>
              </w:rPr>
              <w:t>potkanie z lekarzem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konsultacje indywidualne</w:t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745F39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10.00-15.00</w:t>
            </w:r>
            <w:r w:rsidRPr="00850FDF">
              <w:rPr>
                <w:sz w:val="24"/>
                <w:szCs w:val="24"/>
              </w:rPr>
              <w:br/>
              <w:t>Z</w:t>
            </w:r>
            <w:r w:rsidR="0088554F" w:rsidRPr="00850FDF">
              <w:rPr>
                <w:sz w:val="24"/>
                <w:szCs w:val="24"/>
              </w:rPr>
              <w:t>ajęcia z psychologiem</w:t>
            </w:r>
            <w:r w:rsidR="0088554F" w:rsidRPr="00850FDF">
              <w:rPr>
                <w:sz w:val="24"/>
                <w:szCs w:val="24"/>
              </w:rPr>
              <w:br/>
              <w:t>konsultacje indywidualne</w:t>
            </w:r>
          </w:p>
        </w:tc>
      </w:tr>
      <w:tr w:rsidR="0088554F" w:rsidRPr="00850FDF" w:rsidTr="00475595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30.I.2019r.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31.I.2019r.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 xml:space="preserve">Zabiegi fizjoterapeutyczne odbywają się codziennie – 2 osoby </w:t>
            </w:r>
            <w:r w:rsidR="00051F5A" w:rsidRPr="00850FDF">
              <w:rPr>
                <w:sz w:val="24"/>
                <w:szCs w:val="24"/>
              </w:rPr>
              <w:t xml:space="preserve">każdego dnia. Każda osoba otrzymuje </w:t>
            </w:r>
            <w:r w:rsidRPr="00850FDF">
              <w:rPr>
                <w:sz w:val="24"/>
                <w:szCs w:val="24"/>
              </w:rPr>
              <w:t xml:space="preserve">po 2 godziny </w:t>
            </w:r>
            <w:r w:rsidR="00051F5A" w:rsidRPr="00850FDF">
              <w:rPr>
                <w:sz w:val="24"/>
                <w:szCs w:val="24"/>
              </w:rPr>
              <w:t xml:space="preserve">zabiegów </w:t>
            </w:r>
            <w:r w:rsidRPr="00850FDF">
              <w:rPr>
                <w:sz w:val="24"/>
                <w:szCs w:val="24"/>
              </w:rPr>
              <w:t xml:space="preserve">w miesiącu. </w:t>
            </w:r>
            <w:r w:rsidRPr="00850FDF">
              <w:rPr>
                <w:sz w:val="24"/>
                <w:szCs w:val="24"/>
              </w:rPr>
              <w:br/>
            </w:r>
            <w:r w:rsidRPr="00850FDF">
              <w:rPr>
                <w:sz w:val="24"/>
                <w:szCs w:val="24"/>
              </w:rPr>
              <w:tab/>
            </w:r>
            <w:r w:rsidRPr="00850FDF">
              <w:rPr>
                <w:sz w:val="24"/>
                <w:szCs w:val="24"/>
              </w:rPr>
              <w:tab/>
            </w:r>
            <w:r w:rsidRPr="00850FDF">
              <w:rPr>
                <w:sz w:val="24"/>
                <w:szCs w:val="24"/>
              </w:rPr>
              <w:tab/>
            </w:r>
            <w:r w:rsidRPr="00850FDF">
              <w:rPr>
                <w:sz w:val="24"/>
                <w:szCs w:val="24"/>
              </w:rPr>
              <w:tab/>
            </w:r>
            <w:r w:rsidRPr="00850FDF">
              <w:rPr>
                <w:sz w:val="24"/>
                <w:szCs w:val="24"/>
              </w:rPr>
              <w:tab/>
            </w:r>
            <w:r w:rsidRPr="00850FDF">
              <w:rPr>
                <w:sz w:val="24"/>
                <w:szCs w:val="24"/>
              </w:rPr>
              <w:tab/>
            </w:r>
            <w:r w:rsidRPr="00850FDF">
              <w:rPr>
                <w:sz w:val="24"/>
                <w:szCs w:val="24"/>
              </w:rPr>
              <w:tab/>
            </w:r>
          </w:p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</w:tr>
      <w:tr w:rsidR="0088554F" w:rsidRPr="00850FDF" w:rsidTr="00475595">
        <w:trPr>
          <w:trHeight w:val="21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50FD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9.00-14.00</w:t>
            </w:r>
            <w:r w:rsidRPr="00850FDF">
              <w:rPr>
                <w:sz w:val="24"/>
                <w:szCs w:val="24"/>
              </w:rPr>
              <w:br/>
              <w:t>Masaż</w:t>
            </w:r>
            <w:r w:rsidRPr="00850FDF">
              <w:rPr>
                <w:sz w:val="24"/>
                <w:szCs w:val="24"/>
              </w:rPr>
              <w:br/>
              <w:t>11.00-16.00</w:t>
            </w:r>
            <w:r w:rsidRPr="00850FDF">
              <w:rPr>
                <w:sz w:val="24"/>
                <w:szCs w:val="24"/>
              </w:rPr>
              <w:br/>
              <w:t>Z</w:t>
            </w:r>
            <w:r w:rsidR="0088554F" w:rsidRPr="00850FDF">
              <w:rPr>
                <w:sz w:val="24"/>
                <w:szCs w:val="24"/>
              </w:rPr>
              <w:t>ajęcia z plastykiem</w:t>
            </w:r>
            <w:r w:rsidRPr="00850FDF">
              <w:rPr>
                <w:sz w:val="24"/>
                <w:szCs w:val="24"/>
              </w:rPr>
              <w:t xml:space="preserve"> (maski karnawałowe)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4F" w:rsidRPr="00850FDF" w:rsidRDefault="00850FDF" w:rsidP="0088554F">
            <w:pPr>
              <w:rPr>
                <w:sz w:val="24"/>
                <w:szCs w:val="24"/>
              </w:rPr>
            </w:pPr>
            <w:r w:rsidRPr="00850FDF">
              <w:rPr>
                <w:sz w:val="24"/>
                <w:szCs w:val="24"/>
              </w:rPr>
              <w:t>9.00-11.30</w:t>
            </w:r>
            <w:r w:rsidRPr="00850FDF">
              <w:rPr>
                <w:sz w:val="24"/>
                <w:szCs w:val="24"/>
              </w:rPr>
              <w:br/>
              <w:t>Masaż</w:t>
            </w:r>
            <w:r w:rsidRPr="00850FDF">
              <w:rPr>
                <w:sz w:val="24"/>
                <w:szCs w:val="24"/>
              </w:rPr>
              <w:br/>
              <w:t>13.15-14.30</w:t>
            </w:r>
            <w:r w:rsidRPr="00850FDF">
              <w:rPr>
                <w:sz w:val="24"/>
                <w:szCs w:val="24"/>
              </w:rPr>
              <w:br/>
              <w:t>S</w:t>
            </w:r>
            <w:r w:rsidR="0088554F" w:rsidRPr="00850FDF">
              <w:rPr>
                <w:sz w:val="24"/>
                <w:szCs w:val="24"/>
              </w:rPr>
              <w:t>potkanie z lekarzem</w:t>
            </w:r>
            <w:r w:rsidR="0088554F" w:rsidRPr="00850FDF">
              <w:rPr>
                <w:sz w:val="24"/>
                <w:szCs w:val="24"/>
              </w:rPr>
              <w:br/>
              <w:t>prelekcja</w:t>
            </w:r>
          </w:p>
        </w:tc>
        <w:tc>
          <w:tcPr>
            <w:tcW w:w="10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4F" w:rsidRPr="00850FDF" w:rsidRDefault="0088554F" w:rsidP="0088554F">
            <w:pPr>
              <w:rPr>
                <w:sz w:val="24"/>
                <w:szCs w:val="24"/>
              </w:rPr>
            </w:pPr>
          </w:p>
        </w:tc>
      </w:tr>
    </w:tbl>
    <w:p w:rsidR="0088554F" w:rsidRPr="00850FDF" w:rsidRDefault="00850FDF" w:rsidP="00850FDF">
      <w:pPr>
        <w:ind w:left="5664"/>
        <w:rPr>
          <w:rFonts w:ascii="Calibri" w:eastAsia="Calibri" w:hAnsi="Calibri" w:cs="Times New Roman"/>
        </w:rPr>
      </w:pPr>
      <w:r w:rsidRPr="00850FDF">
        <w:rPr>
          <w:rFonts w:ascii="Calibri" w:eastAsia="Calibri" w:hAnsi="Calibri" w:cs="Times New Roman"/>
        </w:rPr>
        <w:t xml:space="preserve">Opracował: </w:t>
      </w:r>
      <w:r>
        <w:rPr>
          <w:rFonts w:ascii="Calibri" w:eastAsia="Calibri" w:hAnsi="Calibri" w:cs="Times New Roman"/>
        </w:rPr>
        <w:t xml:space="preserve"> </w:t>
      </w:r>
      <w:r w:rsidRPr="00850FDF">
        <w:rPr>
          <w:rFonts w:ascii="Calibri" w:eastAsia="Calibri" w:hAnsi="Calibri" w:cs="Times New Roman"/>
        </w:rPr>
        <w:t>Zbigniew Piekarski</w:t>
      </w:r>
      <w:r>
        <w:rPr>
          <w:rFonts w:ascii="Calibri" w:eastAsia="Calibri" w:hAnsi="Calibri" w:cs="Times New Roman"/>
        </w:rPr>
        <w:br/>
        <w:t>kierownik OPS w Andr</w:t>
      </w:r>
      <w:bookmarkStart w:id="0" w:name="_GoBack"/>
      <w:bookmarkEnd w:id="0"/>
      <w:r>
        <w:rPr>
          <w:rFonts w:ascii="Calibri" w:eastAsia="Calibri" w:hAnsi="Calibri" w:cs="Times New Roman"/>
        </w:rPr>
        <w:t>espolu</w:t>
      </w:r>
    </w:p>
    <w:p w:rsidR="0088554F" w:rsidRPr="00850FDF" w:rsidRDefault="0088554F" w:rsidP="0088554F">
      <w:pPr>
        <w:ind w:left="4248" w:firstLine="708"/>
        <w:rPr>
          <w:rFonts w:ascii="Calibri" w:eastAsia="Calibri" w:hAnsi="Calibri" w:cs="Times New Roman"/>
          <w:sz w:val="24"/>
          <w:szCs w:val="24"/>
        </w:rPr>
      </w:pPr>
    </w:p>
    <w:p w:rsidR="0088554F" w:rsidRPr="00850FDF" w:rsidRDefault="0088554F" w:rsidP="0088554F">
      <w:pPr>
        <w:ind w:left="4248" w:firstLine="708"/>
        <w:rPr>
          <w:rFonts w:ascii="Calibri" w:eastAsia="Calibri" w:hAnsi="Calibri" w:cs="Times New Roman"/>
          <w:sz w:val="24"/>
          <w:szCs w:val="24"/>
        </w:rPr>
      </w:pPr>
    </w:p>
    <w:p w:rsidR="0088554F" w:rsidRPr="00850FDF" w:rsidRDefault="0088554F" w:rsidP="0088554F">
      <w:pPr>
        <w:ind w:left="4248" w:firstLine="708"/>
        <w:rPr>
          <w:rFonts w:ascii="Calibri" w:eastAsia="Calibri" w:hAnsi="Calibri" w:cs="Times New Roman"/>
          <w:sz w:val="24"/>
          <w:szCs w:val="24"/>
        </w:rPr>
      </w:pPr>
    </w:p>
    <w:p w:rsidR="0088554F" w:rsidRPr="00850FDF" w:rsidRDefault="0088554F" w:rsidP="0088554F">
      <w:pPr>
        <w:rPr>
          <w:rFonts w:ascii="Calibri" w:eastAsia="Calibri" w:hAnsi="Calibri" w:cs="Times New Roman"/>
          <w:sz w:val="24"/>
          <w:szCs w:val="24"/>
        </w:rPr>
      </w:pPr>
    </w:p>
    <w:p w:rsidR="0088554F" w:rsidRPr="00850FDF" w:rsidRDefault="0088554F" w:rsidP="0088554F">
      <w:pPr>
        <w:rPr>
          <w:rFonts w:ascii="Calibri" w:eastAsia="Calibri" w:hAnsi="Calibri" w:cs="Times New Roman"/>
          <w:sz w:val="24"/>
          <w:szCs w:val="24"/>
        </w:rPr>
      </w:pPr>
    </w:p>
    <w:p w:rsidR="0088554F" w:rsidRPr="0088554F" w:rsidRDefault="0088554F" w:rsidP="0088554F">
      <w:pPr>
        <w:rPr>
          <w:rFonts w:ascii="Calibri" w:eastAsia="Calibri" w:hAnsi="Calibri" w:cs="Times New Roman"/>
        </w:rPr>
      </w:pPr>
    </w:p>
    <w:p w:rsidR="0088554F" w:rsidRPr="0088554F" w:rsidRDefault="0088554F" w:rsidP="0088554F">
      <w:pPr>
        <w:jc w:val="center"/>
        <w:rPr>
          <w:rFonts w:ascii="Calibri" w:eastAsia="Calibri" w:hAnsi="Calibri" w:cs="Times New Roman"/>
        </w:rPr>
      </w:pPr>
    </w:p>
    <w:p w:rsidR="0088554F" w:rsidRPr="0088554F" w:rsidRDefault="0088554F" w:rsidP="0088554F">
      <w:pPr>
        <w:jc w:val="center"/>
        <w:rPr>
          <w:rFonts w:ascii="Calibri" w:eastAsia="Calibri" w:hAnsi="Calibri" w:cs="Times New Roman"/>
        </w:rPr>
      </w:pPr>
    </w:p>
    <w:p w:rsidR="0088554F" w:rsidRPr="0088554F" w:rsidRDefault="0088554F" w:rsidP="0088554F">
      <w:pPr>
        <w:jc w:val="center"/>
        <w:rPr>
          <w:rFonts w:ascii="Calibri" w:eastAsia="Calibri" w:hAnsi="Calibri" w:cs="Times New Roman"/>
        </w:rPr>
      </w:pPr>
    </w:p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994AA3" w:rsidRDefault="00994AA3" w:rsidP="00994AA3"/>
    <w:p w:rsidR="008B6BD2" w:rsidRDefault="008B6BD2" w:rsidP="00994AA3">
      <w:pPr>
        <w:rPr>
          <w:rFonts w:ascii="Times New Roman" w:hAnsi="Times New Roman" w:cs="Times New Roman"/>
          <w:sz w:val="24"/>
          <w:szCs w:val="24"/>
        </w:rPr>
      </w:pPr>
    </w:p>
    <w:sectPr w:rsidR="008B6BD2" w:rsidSect="00E945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18" w:rsidRDefault="00467F18" w:rsidP="005707D3">
      <w:pPr>
        <w:spacing w:after="0" w:line="240" w:lineRule="auto"/>
      </w:pPr>
      <w:r>
        <w:separator/>
      </w:r>
    </w:p>
  </w:endnote>
  <w:endnote w:type="continuationSeparator" w:id="0">
    <w:p w:rsidR="00467F18" w:rsidRDefault="00467F18" w:rsidP="0057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5707D3" w:rsidRPr="005707D3" w:rsidTr="00BB064C">
      <w:trPr>
        <w:trHeight w:val="201"/>
      </w:trPr>
      <w:tc>
        <w:tcPr>
          <w:tcW w:w="2140" w:type="dxa"/>
          <w:vMerge w:val="restart"/>
        </w:tcPr>
        <w:p w:rsidR="005707D3" w:rsidRPr="005707D3" w:rsidRDefault="005707D3" w:rsidP="005707D3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5707D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5707D3" w:rsidRPr="005707D3" w:rsidRDefault="005707D3" w:rsidP="005707D3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5707D3" w:rsidRPr="005707D3" w:rsidRDefault="005707D3" w:rsidP="005707D3">
          <w:pPr>
            <w:tabs>
              <w:tab w:val="center" w:pos="1875"/>
            </w:tabs>
            <w:rPr>
              <w:noProof/>
              <w:sz w:val="20"/>
              <w:szCs w:val="2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</w:p>
        <w:p w:rsidR="005707D3" w:rsidRPr="005707D3" w:rsidRDefault="00E94580" w:rsidP="005707D3">
          <w:pPr>
            <w:tabs>
              <w:tab w:val="right" w:pos="1924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E94580">
            <w:rPr>
              <w:noProof/>
              <w:sz w:val="10"/>
              <w:szCs w:val="10"/>
              <w:lang w:eastAsia="pl-PL"/>
            </w:rPr>
            <w:pict>
              <v:line id="Łącznik prostoliniowy 271" o:spid="_x0000_s4098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<o:lock v:ext="edit" shapetype="f"/>
              </v:line>
            </w:pict>
          </w:r>
          <w:r w:rsidR="005707D3" w:rsidRPr="005707D3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707D3" w:rsidRPr="005707D3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5707D3" w:rsidRPr="005707D3" w:rsidRDefault="005707D3" w:rsidP="005707D3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5707D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5707D3" w:rsidRPr="005707D3" w:rsidRDefault="005707D3" w:rsidP="005707D3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5707D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5707D3" w:rsidRPr="005707D3" w:rsidRDefault="005707D3" w:rsidP="005707D3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5707D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 kom. 603 482 028</w:t>
          </w:r>
        </w:p>
        <w:p w:rsidR="005707D3" w:rsidRPr="005707D3" w:rsidRDefault="005707D3" w:rsidP="005707D3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5707D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5707D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5707D3" w:rsidRPr="005707D3" w:rsidRDefault="005707D3" w:rsidP="005707D3">
          <w:pPr>
            <w:tabs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Pr="005707D3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5707D3" w:rsidRPr="005707D3" w:rsidRDefault="00E94580" w:rsidP="005707D3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4097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4oNHPjsCAABQBAAADgAAAAAAAAAA&#10;AAAAAAAuAgAAZHJzL2Uyb0RvYy54bWxQSwECLQAUAAYACAAAACEAOK2n3NsAAAAGAQAADwAAAAAA&#10;AAAAAAAAAACVBAAAZHJzL2Rvd25yZXYueG1sUEsFBgAAAAAEAAQA8wAAAJ0FAAAAAA==&#10;"/>
            </w:pict>
          </w:r>
        </w:p>
      </w:tc>
    </w:tr>
    <w:tr w:rsidR="005707D3" w:rsidRPr="00745F39" w:rsidTr="00BB064C">
      <w:trPr>
        <w:trHeight w:val="1117"/>
      </w:trPr>
      <w:tc>
        <w:tcPr>
          <w:tcW w:w="2140" w:type="dxa"/>
          <w:vMerge/>
        </w:tcPr>
        <w:p w:rsidR="005707D3" w:rsidRPr="005707D3" w:rsidRDefault="005707D3" w:rsidP="005707D3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  <w:szCs w:val="16"/>
            </w:rPr>
          </w:pPr>
          <w:r w:rsidRPr="005707D3"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4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5707D3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/>
              <w:sz w:val="10"/>
              <w:szCs w:val="10"/>
              <w:lang w:val="en-US"/>
            </w:rPr>
            <w:t>tel. 44 714 58 25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/>
              <w:sz w:val="10"/>
              <w:szCs w:val="10"/>
              <w:lang w:val="en-US"/>
            </w:rPr>
            <w:t>e-mail:</w:t>
          </w:r>
          <w:r w:rsidRPr="005707D3">
            <w:rPr>
              <w:rFonts w:ascii="Times New Roman" w:hAnsi="Times New Roman"/>
              <w:color w:val="000000"/>
              <w:sz w:val="10"/>
              <w:szCs w:val="10"/>
              <w:lang w:val="en-US"/>
            </w:rPr>
            <w:t xml:space="preserve"> </w:t>
          </w:r>
          <w:hyperlink r:id="rId4" w:history="1">
            <w:r w:rsidRPr="005707D3">
              <w:rPr>
                <w:rFonts w:ascii="Times New Roman" w:hAnsi="Times New Roman"/>
                <w:color w:val="0000FF"/>
                <w:sz w:val="10"/>
                <w:szCs w:val="10"/>
                <w:u w:val="single"/>
                <w:lang w:val="en-US"/>
              </w:rPr>
              <w:t>mgops_koluszki@bluenet24.pl</w:t>
            </w:r>
          </w:hyperlink>
        </w:p>
      </w:tc>
      <w:tc>
        <w:tcPr>
          <w:tcW w:w="2595" w:type="dxa"/>
        </w:tcPr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>ul. Rokicińska 125, 95-020 Andrespol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Pr="005707D3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  <w:lang w:val="en-US"/>
            </w:rPr>
            <w:t>Plac Reymonta 1, 95-080 Tuszyn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6" w:history="1">
            <w:r w:rsidRPr="005707D3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  <w:tr w:rsidR="005707D3" w:rsidRPr="00745F39" w:rsidTr="00BB064C">
      <w:trPr>
        <w:trHeight w:val="825"/>
      </w:trPr>
      <w:tc>
        <w:tcPr>
          <w:tcW w:w="2140" w:type="dxa"/>
        </w:tcPr>
        <w:p w:rsidR="005707D3" w:rsidRPr="005707D3" w:rsidRDefault="005707D3" w:rsidP="005707D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5707D3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opsnowosolna@wp.pl</w:t>
            </w:r>
          </w:hyperlink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  <w:lang w:val="en-US"/>
            </w:rPr>
            <w:t>Tel. 44 714 25 92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8" w:history="1">
            <w:r w:rsidRPr="005707D3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dom-pomocy@onet.pl</w:t>
            </w:r>
          </w:hyperlink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  <w:lang w:val="en-US"/>
            </w:rPr>
            <w:t>Tel. 42296 55 87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5707D3">
            <w:rPr>
              <w:rFonts w:ascii="Times New Roman" w:hAnsi="Times New Roman" w:cs="Times New Roman"/>
              <w:sz w:val="10"/>
              <w:szCs w:val="10"/>
              <w:lang w:val="en-US"/>
            </w:rPr>
            <w:t>e-mail: b</w:t>
          </w:r>
          <w:r w:rsidRPr="005707D3">
            <w:rPr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5707D3" w:rsidRPr="005707D3" w:rsidRDefault="005707D3" w:rsidP="005707D3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</w:tbl>
  <w:p w:rsidR="005707D3" w:rsidRPr="005707D3" w:rsidRDefault="005707D3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18" w:rsidRDefault="00467F18" w:rsidP="005707D3">
      <w:pPr>
        <w:spacing w:after="0" w:line="240" w:lineRule="auto"/>
      </w:pPr>
      <w:r>
        <w:separator/>
      </w:r>
    </w:p>
  </w:footnote>
  <w:footnote w:type="continuationSeparator" w:id="0">
    <w:p w:rsidR="00467F18" w:rsidRDefault="00467F18" w:rsidP="0057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D3" w:rsidRDefault="005707D3">
    <w:pPr>
      <w:pStyle w:val="Nagwek"/>
    </w:pPr>
    <w:r w:rsidRPr="00C90969">
      <w:rPr>
        <w:noProof/>
        <w:lang w:eastAsia="pl-PL"/>
      </w:rPr>
      <w:drawing>
        <wp:inline distT="0" distB="0" distL="0" distR="0">
          <wp:extent cx="5760720" cy="1091565"/>
          <wp:effectExtent l="0" t="0" r="0" b="0"/>
          <wp:docPr id="5" name="Obraz 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5597"/>
    <w:rsid w:val="00001E72"/>
    <w:rsid w:val="00047E60"/>
    <w:rsid w:val="00051F5A"/>
    <w:rsid w:val="00063748"/>
    <w:rsid w:val="000D1B95"/>
    <w:rsid w:val="00314C36"/>
    <w:rsid w:val="00340F8B"/>
    <w:rsid w:val="00347D06"/>
    <w:rsid w:val="00363088"/>
    <w:rsid w:val="00376AD7"/>
    <w:rsid w:val="00467F18"/>
    <w:rsid w:val="005707D3"/>
    <w:rsid w:val="0064115B"/>
    <w:rsid w:val="006D3F46"/>
    <w:rsid w:val="006D5874"/>
    <w:rsid w:val="00702D94"/>
    <w:rsid w:val="00745F39"/>
    <w:rsid w:val="00850FDF"/>
    <w:rsid w:val="0088554F"/>
    <w:rsid w:val="008B6BD2"/>
    <w:rsid w:val="00903E77"/>
    <w:rsid w:val="009668F0"/>
    <w:rsid w:val="00994AA3"/>
    <w:rsid w:val="009E5646"/>
    <w:rsid w:val="00B16FA5"/>
    <w:rsid w:val="00B17723"/>
    <w:rsid w:val="00B96006"/>
    <w:rsid w:val="00BA7889"/>
    <w:rsid w:val="00C37579"/>
    <w:rsid w:val="00C72C7A"/>
    <w:rsid w:val="00D77E53"/>
    <w:rsid w:val="00E75CDA"/>
    <w:rsid w:val="00E94580"/>
    <w:rsid w:val="00ED1389"/>
    <w:rsid w:val="00E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D3"/>
  </w:style>
  <w:style w:type="paragraph" w:styleId="Stopka">
    <w:name w:val="footer"/>
    <w:basedOn w:val="Normalny"/>
    <w:link w:val="StopkaZnak"/>
    <w:uiPriority w:val="99"/>
    <w:unhideWhenUsed/>
    <w:rsid w:val="0057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D3"/>
  </w:style>
  <w:style w:type="table" w:styleId="Tabela-Siatka">
    <w:name w:val="Table Grid"/>
    <w:basedOn w:val="Standardowy"/>
    <w:uiPriority w:val="59"/>
    <w:unhideWhenUsed/>
    <w:rsid w:val="0057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855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D3"/>
  </w:style>
  <w:style w:type="paragraph" w:styleId="Stopka">
    <w:name w:val="footer"/>
    <w:basedOn w:val="Normalny"/>
    <w:link w:val="StopkaZnak"/>
    <w:uiPriority w:val="99"/>
    <w:unhideWhenUsed/>
    <w:rsid w:val="0057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D3"/>
  </w:style>
  <w:style w:type="table" w:styleId="Tabela-Siatka">
    <w:name w:val="Table Grid"/>
    <w:basedOn w:val="Standardowy"/>
    <w:uiPriority w:val="59"/>
    <w:unhideWhenUsed/>
    <w:rsid w:val="0057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855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MonikaM</cp:lastModifiedBy>
  <cp:revision>2</cp:revision>
  <cp:lastPrinted>2018-11-19T09:13:00Z</cp:lastPrinted>
  <dcterms:created xsi:type="dcterms:W3CDTF">2019-01-09T11:28:00Z</dcterms:created>
  <dcterms:modified xsi:type="dcterms:W3CDTF">2019-01-09T11:28:00Z</dcterms:modified>
</cp:coreProperties>
</file>